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1E338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7946E176" w14:textId="77777777" w:rsidR="00F161E2" w:rsidRPr="004D07B1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2F447177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6FC1B6F9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75955901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4D07B1" w:rsidRPr="004D07B1" w14:paraId="59386455" w14:textId="77777777" w:rsidTr="00E0466E">
        <w:trPr>
          <w:trHeight w:val="397"/>
          <w:jc w:val="center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846097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5A7A69F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2540960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14:paraId="39C86E3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3A60245F" w14:textId="77777777" w:rsidTr="00E0466E">
        <w:trPr>
          <w:trHeight w:val="1020"/>
          <w:jc w:val="center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36DE77F" w14:textId="77777777" w:rsidR="00F161E2" w:rsidRPr="004D07B1" w:rsidRDefault="00F161E2" w:rsidP="00F161E2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0A56CC15" w14:textId="77777777" w:rsidR="00F161E2" w:rsidRPr="004D07B1" w:rsidRDefault="00F161E2" w:rsidP="00F161E2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3EDFE60B" w14:textId="77777777" w:rsidR="00F161E2" w:rsidRPr="004D07B1" w:rsidRDefault="00F161E2" w:rsidP="00F161E2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89187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C7CCA0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58017FD0" w14:textId="77777777" w:rsidTr="00E0466E">
        <w:trPr>
          <w:trHeight w:val="340"/>
          <w:jc w:val="center"/>
        </w:trPr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602D9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C12AC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9408D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23D81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14:paraId="4A25451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14:paraId="12D95F2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24FB9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7DD3C8A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14:paraId="40C6C7B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14:paraId="24E80E0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6FAB0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4BAF1751" w14:textId="77777777" w:rsidTr="00E0466E">
        <w:trPr>
          <w:jc w:val="center"/>
        </w:trPr>
        <w:tc>
          <w:tcPr>
            <w:tcW w:w="830" w:type="dxa"/>
            <w:vMerge/>
            <w:tcMar>
              <w:left w:w="57" w:type="dxa"/>
              <w:right w:w="57" w:type="dxa"/>
            </w:tcMar>
          </w:tcPr>
          <w:p w14:paraId="4C913F0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14:paraId="7B2BE20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14:paraId="5D8B3BB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417F1AE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4438AD1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4D5557F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5E1DA92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32EF1D0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14:paraId="1A386F0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02092EB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35514ED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0B4B32D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14:paraId="5EEAB95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6DD66C1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55FDB4D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010FEAD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14:paraId="5AB0CCD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3F38FDE8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71E611C" w14:textId="77777777" w:rsidR="00F161E2" w:rsidRPr="004D07B1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3802B1E" w14:textId="77777777" w:rsidR="00F161E2" w:rsidRPr="004D07B1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6702DD5C" w14:textId="77777777" w:rsidR="00F161E2" w:rsidRPr="004D07B1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3F30CDA" w14:textId="77777777" w:rsidR="00F161E2" w:rsidRPr="004D07B1" w:rsidRDefault="00F161E2" w:rsidP="00E0466E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E40FF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EA072F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C6858F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A2A85C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C5BE38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C34E55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44F545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2641CC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5B0991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2EEEEE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3513B4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E5B5D8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721F8B8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4D07B1" w:rsidRPr="004D07B1" w14:paraId="4DFE9D0E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8717FE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5458E5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5872D1B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7E403B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170549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D69B9B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C055B7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91FB5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F63BA5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FF0093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69FA2D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36A34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C22320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6E63D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9E302A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E9415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337C98C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9695900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BDBFED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1CC9FB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221874B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F41872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FEA3C9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22E51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7DBA74D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521811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2162750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930320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8FC485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17090A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66AC02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85A24F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5498D5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1C052D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3A36F53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45996CB2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9884D0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D002BA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1A97C0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AC55F8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0EE16E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8F2895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B8BC97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CBD960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032622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7ECBF4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071B37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4FFEEA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97406A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3307AD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E5E7E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FFE08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FA6305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7CE17B48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29EBC28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5491A08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71C8812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340FD01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DB0010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423C26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AE6D6D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4CCF0F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545EF8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703E5B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B9164B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3D0BC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9E62BE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E2E229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AF0E79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6F29B9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2448188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20E25F0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143789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476D17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1D4E7F2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770A22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708B73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46969A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B083AF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5CAC7C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F5F2A6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0E9CC9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4599DC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06E9F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D4A2F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21A7B7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00345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BE5B8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6DDB24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4AA88C81" w14:textId="77777777" w:rsidTr="00E0466E">
        <w:trPr>
          <w:trHeight w:val="397"/>
          <w:jc w:val="center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53D24C9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45D125F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14:paraId="03AAE1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DAB2A5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A83A67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795134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D1200B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6B1FF2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4595C45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D99592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EFD0A9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8B7D1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3E4AFDC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F7738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9178B2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7436A0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0488F2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5F93C98" w14:textId="77777777" w:rsidTr="00E0466E">
        <w:trPr>
          <w:trHeight w:val="454"/>
          <w:jc w:val="center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14:paraId="3F2319B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09D533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E8D925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33B9A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366B97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6E552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6AB72B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A5CB2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143E73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5092DA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C2913E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EED02D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59208D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E69A55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4D07B1" w:rsidRPr="004D07B1" w14:paraId="7A8D7C30" w14:textId="77777777" w:rsidTr="00E0466E">
        <w:trPr>
          <w:trHeight w:val="397"/>
          <w:jc w:val="center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14:paraId="2596776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14:paraId="186F584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14:paraId="029A559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75D150DF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7A1879DD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80817FC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098CEC67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E55D453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3DBF7B19" w14:textId="77777777" w:rsidR="00F161E2" w:rsidRPr="004D07B1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5E24D2A" w14:textId="77777777" w:rsidR="00F161E2" w:rsidRPr="004D07B1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5B7315B" w14:textId="77777777" w:rsidR="00F161E2" w:rsidRPr="004D07B1" w:rsidRDefault="00F161E2" w:rsidP="00F161E2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4D07B1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14:paraId="5FED358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2A2AF16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7BDE3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0825F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EA4591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FB306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7BF5B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4286E91B" w14:textId="77777777" w:rsidTr="00E0466E">
        <w:trPr>
          <w:trHeight w:val="737"/>
          <w:jc w:val="center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0E22511" w14:textId="77777777" w:rsidR="00F161E2" w:rsidRPr="004D07B1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EB4B8BF" w14:textId="77777777" w:rsidR="00F161E2" w:rsidRPr="004D07B1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6203A60" w14:textId="77777777" w:rsidR="00F161E2" w:rsidRPr="004D07B1" w:rsidRDefault="00F161E2" w:rsidP="00F161E2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6D6C372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6B8DFCC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2693E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890A35E" wp14:editId="4FD816A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0EB3BA6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00045D9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D07B1" w:rsidRPr="004D07B1" w14:paraId="6065023D" w14:textId="77777777" w:rsidTr="00E0466E">
        <w:trPr>
          <w:trHeight w:val="283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4CA991B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204715A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6217A10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3F8899A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767C546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BF6D2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CCB5AB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6F6FB7DB" w14:textId="77777777" w:rsidTr="00E0466E">
        <w:trPr>
          <w:trHeight w:val="794"/>
          <w:jc w:val="center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1E13C87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77FF0D3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14:paraId="0EAB04D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51E4C04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14:paraId="4FB17BB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E5364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2FE9E5C7" wp14:editId="3B20C65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5A91F77E" id="左大かっこ 24" o:spid="_x0000_s1026" type="#_x0000_t85" style="position:absolute;left:0;text-align:left;margin-left:1.85pt;margin-top:5.7pt;width:5.65pt;height:22.7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0261726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2BED3ADB" w14:textId="77777777" w:rsidR="00F161E2" w:rsidRPr="004D07B1" w:rsidRDefault="00F161E2" w:rsidP="00F161E2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14:paraId="46F7BC80" w14:textId="77777777" w:rsidR="00F161E2" w:rsidRPr="004D07B1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4D07B1" w:rsidSect="00B36621">
          <w:headerReference w:type="first" r:id="rId9"/>
          <w:footerReference w:type="first" r:id="rId10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14:paraId="29074548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16F99946" w14:textId="77777777" w:rsidR="00F161E2" w:rsidRPr="004D07B1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4D07B1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0079DC2A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5DFFE08B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4D07B1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3C56118F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D07B1" w:rsidRPr="004D07B1" w14:paraId="1F50570F" w14:textId="77777777" w:rsidTr="00E0466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EC70D1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25B0E1E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0DD7754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14:paraId="1DBAB8C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6B0FEC40" w14:textId="77777777" w:rsidTr="00F161E2">
        <w:trPr>
          <w:trHeight w:val="1022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82891F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D07B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7774C7C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56214B0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49144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1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C9AD5F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523FDC83" w14:textId="77777777" w:rsidTr="00E0466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E74CE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7F461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AFBA7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9913B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14:paraId="5399EB4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14:paraId="52E4AA8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6F212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27570D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14:paraId="51B207F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49" w:type="dxa"/>
            <w:gridSpan w:val="2"/>
            <w:tcMar>
              <w:left w:w="57" w:type="dxa"/>
              <w:right w:w="57" w:type="dxa"/>
            </w:tcMar>
          </w:tcPr>
          <w:p w14:paraId="35E876F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2861E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76D09B36" w14:textId="77777777" w:rsidTr="00F161E2">
        <w:trPr>
          <w:trHeight w:val="334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76FB7D6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2905F2B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643E2A4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vMerge/>
            <w:tcMar>
              <w:left w:w="57" w:type="dxa"/>
              <w:right w:w="57" w:type="dxa"/>
            </w:tcMar>
          </w:tcPr>
          <w:p w14:paraId="3FE8DC0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14:paraId="634DEA8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3F2A61A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57F046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37D1C8C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0611638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14:paraId="6423D99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4E5FE58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4FF62EA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14:paraId="3269CEF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20356F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3D078F0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660629A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vMerge/>
            <w:tcMar>
              <w:left w:w="57" w:type="dxa"/>
              <w:right w:w="57" w:type="dxa"/>
            </w:tcMar>
          </w:tcPr>
          <w:p w14:paraId="1579A58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688EDC0D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BDF5F07" w14:textId="77777777" w:rsidR="00F161E2" w:rsidRPr="004D07B1" w:rsidRDefault="00F161E2" w:rsidP="00E0466E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34D657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B3B2CF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83A228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94AA6F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FF47ED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1B1E20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039190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98236B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37A49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56FE03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5FF9D51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E7143F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A48A4A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FE0AF2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9AC058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475D7C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4D07B1" w:rsidRPr="004D07B1" w14:paraId="731624C5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B9CC8E5" w14:textId="77777777" w:rsidR="00F161E2" w:rsidRPr="004D07B1" w:rsidRDefault="00F161E2" w:rsidP="00E0466E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8D3E1C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389F21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E19A2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688052B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DF18C0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6948F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C5F6C5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3CC571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136EA0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2BBBC2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72DAF7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7EB1EBE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AB4F90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BC26D3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4CE4B17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C7A18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4D07B1" w:rsidRPr="004D07B1" w14:paraId="199EE9F6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38D91A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91A7A4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67D1ED3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B86B87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7A5E8FE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8C299D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C954EC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6FC41E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678D61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4BB144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805469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4D7249E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3488FE9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69C26D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F8A2E1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3160B9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FC8137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059AEDFC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0824B4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18E8C2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4A3983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312AE5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EB603C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7BB1B5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015C29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DD6BB6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1DF254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8A5A84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63567F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59E21CB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5275465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819577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F3D6FD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72F8251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4B457D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41CA3809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3A8A15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74209F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B859C5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FCB1A8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1DC6A3D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A46A77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22971914"/>
              </w:rPr>
              <w:t>※特急料</w:t>
            </w:r>
            <w:r w:rsidRPr="00A46A77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22971914"/>
              </w:rPr>
              <w:t>金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88811F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7255C8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F5AE12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C7BC37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307B99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A671F7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512EAA4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647AA1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655A3C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E77E3B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786739E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B24E74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5C4B3003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5D47A8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36E3F6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784080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F34965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F78381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20C6B7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183E5B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C1142E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D406E1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BCC177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FADD38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4A99AA7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42D031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DDBCF1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4A3668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BA0974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AD8DAB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50BEA0F4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B7DD04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4AB66C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E92518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E4EB09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6BD85C3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656133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F2B835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35A651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DE4FDF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4EEF78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E9B660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AA65F9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BAE8C5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24B711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33EB77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3810C22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5F4F09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4054BFA7" w14:textId="77777777" w:rsidTr="00E0466E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14:paraId="3C3191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549D16B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97D509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78A3A4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CE9915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779027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8600C2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67BF499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30766D9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A56DD8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17D22D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8AE5EA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14732B7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157CCB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4D07B1" w:rsidRPr="004D07B1" w14:paraId="1E0E4122" w14:textId="77777777" w:rsidTr="00E0466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0E492E3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  <w:vAlign w:val="center"/>
          </w:tcPr>
          <w:p w14:paraId="287F48A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36120EF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DD6238D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4B1ECD09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7ACB300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375BF3F2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DAA68F3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14:paraId="6D890A8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3D664F4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8FC86C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ACC33C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6EC045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76F07F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90AB7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297FB470" w14:textId="77777777" w:rsidTr="00F161E2">
        <w:trPr>
          <w:trHeight w:val="781"/>
          <w:jc w:val="center"/>
        </w:trPr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3E56D7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4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3A596A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292048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66C5544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3B4058C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9BA53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73665A56" wp14:editId="38A487C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0FBF78C9" id="左大かっこ 23" o:spid="_x0000_s1026" type="#_x0000_t85" style="position:absolute;left:0;text-align:left;margin-left:1.95pt;margin-top:4.5pt;width:5.65pt;height:22.7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241DE24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4D07B1" w:rsidRPr="004D07B1" w14:paraId="14286C9E" w14:textId="77777777" w:rsidTr="00E0466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339E7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left w:w="57" w:type="dxa"/>
              <w:right w:w="57" w:type="dxa"/>
            </w:tcMar>
          </w:tcPr>
          <w:p w14:paraId="7F846F7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16B5947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4F0E019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675F953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ECEC0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39775479" w14:textId="77777777" w:rsidTr="00E0466E">
        <w:trPr>
          <w:trHeight w:val="794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6DDB9E3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4" w:type="dxa"/>
            <w:gridSpan w:val="2"/>
            <w:vMerge/>
            <w:tcMar>
              <w:left w:w="57" w:type="dxa"/>
              <w:right w:w="57" w:type="dxa"/>
            </w:tcMar>
          </w:tcPr>
          <w:p w14:paraId="1D51CCB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66278AC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1603EFA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300CA6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5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05164B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1AFADFB3" wp14:editId="2564A52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7772A259" id="左大かっこ 22" o:spid="_x0000_s1026" type="#_x0000_t85" style="position:absolute;left:0;text-align:left;margin-left:1.85pt;margin-top:5.7pt;width:5.65pt;height:22.7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7D90DCE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31F0759B" w14:textId="77777777" w:rsidR="00F161E2" w:rsidRPr="004D07B1" w:rsidRDefault="00F161E2" w:rsidP="00E0466E">
      <w:pPr>
        <w:ind w:leftChars="200" w:left="420" w:firstLineChars="200" w:firstLine="320"/>
        <w:rPr>
          <w:rFonts w:ascii="ＭＳ 明朝" w:eastAsia="ＭＳ 明朝" w:hAnsi="ＭＳ 明朝" w:cs="Times New Roman"/>
          <w:sz w:val="16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14:paraId="4C8FE03D" w14:textId="77777777" w:rsidR="00107C1F" w:rsidRDefault="00107C1F" w:rsidP="00F161E2">
      <w:pPr>
        <w:rPr>
          <w:rFonts w:ascii="ＭＳ ゴシック" w:eastAsia="ＭＳ ゴシック" w:hAnsi="ＭＳ ゴシック" w:cs="Times New Roman" w:hint="eastAsia"/>
          <w:sz w:val="22"/>
        </w:rPr>
      </w:pPr>
    </w:p>
    <w:p w14:paraId="58507F15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23282DEF" w14:textId="77777777" w:rsidR="00F161E2" w:rsidRPr="004D07B1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4D07B1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5776F37A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09677E5E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4D07B1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626796F7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D07B1" w:rsidRPr="004D07B1" w14:paraId="7A9B08F5" w14:textId="77777777" w:rsidTr="00E0466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177220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0D81FAC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4E7EBD9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14:paraId="6F3C627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1FD3EDF0" w14:textId="77777777" w:rsidTr="00F161E2">
        <w:trPr>
          <w:trHeight w:val="1022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8B39E0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D07B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0DC1881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548DF01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41264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266764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076C2195" w14:textId="77777777" w:rsidTr="00E0466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5BE4D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67892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04ECE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01A7C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14:paraId="298D315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14:paraId="28AAA01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CD334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3F35143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14:paraId="7255719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50" w:type="dxa"/>
            <w:gridSpan w:val="2"/>
            <w:tcMar>
              <w:left w:w="57" w:type="dxa"/>
              <w:right w:w="57" w:type="dxa"/>
            </w:tcMar>
          </w:tcPr>
          <w:p w14:paraId="52F4D35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5C0D0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65C01340" w14:textId="77777777" w:rsidTr="00F161E2">
        <w:trPr>
          <w:trHeight w:val="334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5A50FD6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70168C6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2C14E41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387E573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14:paraId="61E58AB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3E065F6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1585ACC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444161D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1B5488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14:paraId="14FAAEE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70139BB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3B4AB61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14:paraId="3C388A1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60175AB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7B010D8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7271D4F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2" w:type="dxa"/>
            <w:vMerge/>
            <w:tcMar>
              <w:left w:w="57" w:type="dxa"/>
              <w:right w:w="57" w:type="dxa"/>
            </w:tcMar>
          </w:tcPr>
          <w:p w14:paraId="140382D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1FE56A5E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4AF7C9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B4B1D0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BA622A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F8D7EC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62462F4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98F8D9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338479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311FC60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AFD91C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1209BD1" wp14:editId="7B0661CF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425450</wp:posOffset>
                      </wp:positionV>
                      <wp:extent cx="1080135" cy="720090"/>
                      <wp:effectExtent l="8573" t="29527" r="90487" b="33338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80135" cy="72009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7C342E2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3.85pt;margin-top:33.5pt;width:85.05pt;height:56.7pt;rotation:90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CCF3E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597536B" w14:textId="5301B699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6967F21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53BFE58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3D53F3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6E6EC4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403750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3AE46F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4D07B1" w:rsidRPr="004D07B1" w14:paraId="4779FC56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F2E5C8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0A1AD9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58C88C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B68839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738E6D9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A0EF30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A8E1D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919F52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3DF7F9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02D845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D3ACCF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53D5943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3A2F6D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DE4642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DE41CE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53352B0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9C14B7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D07B1" w:rsidRPr="004D07B1" w14:paraId="5D2E69D3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DD247B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716BEA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E9BFD5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1526D7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523D271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F10BF0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07D143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97C221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A34D67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813CA8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A4E55B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1A3B4D3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700EC50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1A942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57996E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49DF73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2B2247E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D07B1" w:rsidRPr="004D07B1" w14:paraId="0DD2C98E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89EA0D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88E16A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E06D7E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794D82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436702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77A0D7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0629081" w14:textId="020B5E83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304E604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9D0859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1002D4D2" wp14:editId="57AB2952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0" t="76200" r="0" b="19050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7700" cy="3238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1CC896A1" id="コネクタ: カギ線 12" o:spid="_x0000_s1026" type="#_x0000_t34" style="position:absolute;left:0;text-align:left;margin-left:28.2pt;margin-top:16.55pt;width:51pt;height:25.5pt;rotation:180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FA0FC9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E0722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2CE9BD7" w14:textId="4778251E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3B3D55A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19392" behindDoc="0" locked="0" layoutInCell="1" allowOverlap="1" wp14:anchorId="26CE633F" wp14:editId="56C238E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534CAC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.2pt;margin-top:8.7pt;width:48.2pt;height:0;z-index:252219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48" w:type="dxa"/>
            <w:gridSpan w:val="2"/>
            <w:tcMar>
              <w:left w:w="6" w:type="dxa"/>
              <w:right w:w="6" w:type="dxa"/>
            </w:tcMar>
            <w:vAlign w:val="center"/>
          </w:tcPr>
          <w:p w14:paraId="3B0AE91D" w14:textId="77777777" w:rsidR="00F161E2" w:rsidRPr="004D07B1" w:rsidRDefault="00F161E2" w:rsidP="00F161E2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C9DDF6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F8FE1B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4D07B1" w:rsidRPr="004D07B1" w14:paraId="2EDA3D53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A8AF62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012C88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BA4CFD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CC7613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7E99E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882AE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17344" behindDoc="0" locked="0" layoutInCell="1" allowOverlap="1" wp14:anchorId="740D1D80" wp14:editId="3631AAD1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20EB67B7" id="直線矢印コネクタ 2" o:spid="_x0000_s1026" type="#_x0000_t32" style="position:absolute;left:0;text-align:left;margin-left:9.8pt;margin-top:14pt;width:19.85pt;height:0;rotation:90;z-index:252217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85C45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6E7CC3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593141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6762DE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ECB498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7CFFD9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7140128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214616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2E9461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6A33D25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1199E4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7631C8E5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56F54B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B12003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C9E407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E1C58A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08180F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tcMar>
              <w:left w:w="6" w:type="dxa"/>
              <w:right w:w="6" w:type="dxa"/>
            </w:tcMar>
            <w:vAlign w:val="center"/>
          </w:tcPr>
          <w:p w14:paraId="233E5C0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A5D448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71A833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F28100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EFC720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5AE5B7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2CF6D80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4CAD73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4B036A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72E337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278FA9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57584C63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EF4DDD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2EEAF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9E12EC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ECC944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79608D8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8216C6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5494E1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844AC0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D8972A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D01054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B354C7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46C4385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70B349C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922837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C1AC90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1A9F902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669E3E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7E0468C2" w14:textId="77777777" w:rsidTr="00F161E2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14:paraId="7177526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09A0E42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C5C8E2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5C5F83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16CFF04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241CAA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1075F7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2E68EC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1FF6E3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5F34D1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85FD0C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ED918D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499AD2F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39B0B1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4D07B1" w:rsidRPr="004D07B1" w14:paraId="1A1588E9" w14:textId="77777777" w:rsidTr="00E0466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0A33D5A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01987F8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261FED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1479736B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124D867F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32D7993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429DC229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92E7CDB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14:paraId="4778AED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7BD8E47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C1B26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E6C98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CF0AC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CDD44F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FAC8FC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6359DEF4" w14:textId="77777777" w:rsidTr="00F161E2">
        <w:trPr>
          <w:trHeight w:val="781"/>
          <w:jc w:val="center"/>
        </w:trPr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732199A" w14:textId="03C6F0AA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80D034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644C9C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27FE06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575C82F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85762" w14:textId="09357646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2A72DC62" wp14:editId="6307152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5" o:spid="_x0000_s1026" type="#_x0000_t85" style="position:absolute;left:0;text-align:left;margin-left:1.95pt;margin-top:4.5pt;width:5.65pt;height:22.7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27DCF96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D07B1" w:rsidRPr="004D07B1" w14:paraId="50DBC789" w14:textId="77777777" w:rsidTr="00E0466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09CB295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51FE656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785A02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4C5DA95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40358E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AD4FD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7D394890" w14:textId="77777777" w:rsidTr="00E0466E">
        <w:trPr>
          <w:trHeight w:val="794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1A82BEF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4E4EEA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7DA4969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2E313C5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31E41B8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01396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4D06F921" wp14:editId="1F90516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0C03F810" id="左大かっこ 34" o:spid="_x0000_s1026" type="#_x0000_t85" style="position:absolute;left:0;text-align:left;margin-left:1.85pt;margin-top:5.7pt;width:5.65pt;height:22.7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2502F3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05930741" w14:textId="77777777" w:rsidR="00E0466E" w:rsidRPr="004D07B1" w:rsidRDefault="00F161E2" w:rsidP="00E0466E">
      <w:pPr>
        <w:ind w:leftChars="200" w:left="420" w:firstLineChars="200" w:firstLine="320"/>
        <w:rPr>
          <w:rFonts w:ascii="ＭＳ 明朝" w:eastAsia="ＭＳ 明朝" w:hAnsi="ＭＳ 明朝" w:cs="Times New Roman"/>
          <w:sz w:val="16"/>
        </w:rPr>
      </w:pPr>
      <w:r w:rsidRPr="004D07B1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14:paraId="19A1B660" w14:textId="13194C46" w:rsidR="00F161E2" w:rsidRPr="004D07B1" w:rsidRDefault="00F161E2" w:rsidP="00E0466E">
      <w:pPr>
        <w:ind w:leftChars="200" w:left="420" w:firstLineChars="200" w:firstLine="361"/>
        <w:rPr>
          <w:rFonts w:ascii="ＭＳ 明朝" w:eastAsia="ＭＳ 明朝" w:hAnsi="ＭＳ 明朝" w:cs="Times New Roman"/>
          <w:b/>
          <w:sz w:val="18"/>
        </w:rPr>
      </w:pPr>
    </w:p>
    <w:p w14:paraId="6BDE304D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45EFF95A" w14:textId="77777777" w:rsidR="00F161E2" w:rsidRPr="004D07B1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4D07B1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4D07B1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223DC372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367FA669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5A1FD43F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821"/>
        <w:gridCol w:w="821"/>
        <w:gridCol w:w="824"/>
        <w:gridCol w:w="822"/>
        <w:gridCol w:w="823"/>
        <w:gridCol w:w="823"/>
        <w:gridCol w:w="825"/>
        <w:gridCol w:w="823"/>
        <w:gridCol w:w="821"/>
        <w:gridCol w:w="821"/>
        <w:gridCol w:w="826"/>
        <w:gridCol w:w="400"/>
        <w:gridCol w:w="428"/>
        <w:gridCol w:w="824"/>
        <w:gridCol w:w="824"/>
        <w:gridCol w:w="826"/>
        <w:gridCol w:w="832"/>
      </w:tblGrid>
      <w:tr w:rsidR="004D07B1" w:rsidRPr="004D07B1" w14:paraId="45B432F3" w14:textId="77777777" w:rsidTr="00E0466E">
        <w:trPr>
          <w:trHeight w:val="397"/>
          <w:jc w:val="center"/>
        </w:trPr>
        <w:tc>
          <w:tcPr>
            <w:tcW w:w="329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21E6761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3370BCB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0703C4F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34" w:type="dxa"/>
            <w:gridSpan w:val="6"/>
            <w:tcMar>
              <w:left w:w="57" w:type="dxa"/>
              <w:right w:w="57" w:type="dxa"/>
            </w:tcMar>
            <w:vAlign w:val="center"/>
          </w:tcPr>
          <w:p w14:paraId="36A727F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25398626" w14:textId="77777777" w:rsidTr="00E0466E">
        <w:trPr>
          <w:trHeight w:val="1020"/>
          <w:jc w:val="center"/>
        </w:trPr>
        <w:tc>
          <w:tcPr>
            <w:tcW w:w="3290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136B6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D07B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  <w:vAlign w:val="center"/>
          </w:tcPr>
          <w:p w14:paraId="5D0CCB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291" w:type="dxa"/>
            <w:gridSpan w:val="4"/>
            <w:tcMar>
              <w:left w:w="57" w:type="dxa"/>
              <w:right w:w="57" w:type="dxa"/>
            </w:tcMar>
            <w:vAlign w:val="center"/>
          </w:tcPr>
          <w:p w14:paraId="4EDD445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02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9948AE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2A0FDE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1A45A052" w14:textId="77777777" w:rsidTr="00E0466E">
        <w:trPr>
          <w:trHeight w:val="340"/>
          <w:jc w:val="center"/>
        </w:trPr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DC23C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54E66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616D85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76C89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293" w:type="dxa"/>
            <w:gridSpan w:val="4"/>
            <w:tcMar>
              <w:left w:w="57" w:type="dxa"/>
              <w:right w:w="57" w:type="dxa"/>
            </w:tcMar>
          </w:tcPr>
          <w:p w14:paraId="28FB19A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44" w:type="dxa"/>
            <w:gridSpan w:val="2"/>
            <w:tcMar>
              <w:left w:w="57" w:type="dxa"/>
              <w:right w:w="57" w:type="dxa"/>
            </w:tcMar>
          </w:tcPr>
          <w:p w14:paraId="44142E1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388C4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7569956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52" w:type="dxa"/>
            <w:gridSpan w:val="3"/>
            <w:tcMar>
              <w:left w:w="57" w:type="dxa"/>
              <w:right w:w="57" w:type="dxa"/>
            </w:tcMar>
          </w:tcPr>
          <w:p w14:paraId="6E95203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50" w:type="dxa"/>
            <w:gridSpan w:val="2"/>
            <w:tcMar>
              <w:left w:w="57" w:type="dxa"/>
              <w:right w:w="57" w:type="dxa"/>
            </w:tcMar>
          </w:tcPr>
          <w:p w14:paraId="6A02377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17E8A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764CB11C" w14:textId="77777777" w:rsidTr="00E0466E">
        <w:trPr>
          <w:trHeight w:val="339"/>
          <w:jc w:val="center"/>
        </w:trPr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7C24264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11DC7BD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52885E4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vMerge/>
            <w:tcMar>
              <w:left w:w="57" w:type="dxa"/>
              <w:right w:w="57" w:type="dxa"/>
            </w:tcMar>
          </w:tcPr>
          <w:p w14:paraId="5496460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2" w:type="dxa"/>
            <w:tcMar>
              <w:left w:w="57" w:type="dxa"/>
              <w:right w:w="57" w:type="dxa"/>
            </w:tcMar>
          </w:tcPr>
          <w:p w14:paraId="2408574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6F08FA2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4670E52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14:paraId="741424A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</w:tcPr>
          <w:p w14:paraId="43CEA41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14:paraId="697A9BD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1" w:type="dxa"/>
            <w:vMerge/>
            <w:tcMar>
              <w:left w:w="57" w:type="dxa"/>
              <w:right w:w="57" w:type="dxa"/>
            </w:tcMar>
          </w:tcPr>
          <w:p w14:paraId="1FB86C0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01143C5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28" w:type="dxa"/>
            <w:gridSpan w:val="2"/>
            <w:tcMar>
              <w:left w:w="57" w:type="dxa"/>
              <w:right w:w="57" w:type="dxa"/>
            </w:tcMar>
          </w:tcPr>
          <w:p w14:paraId="005C284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6A83097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24" w:type="dxa"/>
            <w:tcMar>
              <w:left w:w="57" w:type="dxa"/>
              <w:right w:w="57" w:type="dxa"/>
            </w:tcMar>
          </w:tcPr>
          <w:p w14:paraId="400FB48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26" w:type="dxa"/>
            <w:tcMar>
              <w:left w:w="57" w:type="dxa"/>
              <w:right w:w="57" w:type="dxa"/>
            </w:tcMar>
          </w:tcPr>
          <w:p w14:paraId="358D37E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2" w:type="dxa"/>
            <w:vMerge/>
            <w:tcMar>
              <w:left w:w="57" w:type="dxa"/>
              <w:right w:w="57" w:type="dxa"/>
            </w:tcMar>
          </w:tcPr>
          <w:p w14:paraId="05A717E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47A43EF8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733883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EFD885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F651E4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547FA2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4554EBB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5E35F6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5ED0251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722CF84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23D390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1C1597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191421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CA0E70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33CC221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94442F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ACAC91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0904CE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AE2BE1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4D07B1" w:rsidRPr="004D07B1" w14:paraId="5ED77881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310812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B3816A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1C8E75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35F148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61A41DF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01D93A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9B60CC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18147D5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51A418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B50FC1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CE2BCB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116F911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01D6DC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408558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EC5589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3E52E9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A399A0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4D07B1" w:rsidRPr="004D07B1" w14:paraId="1A9F2606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B36C4E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F2CBC2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23B86D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0B0384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436AC2C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1BFEAE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AA3246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FB8CC7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3F883EB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68DB557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1698AC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8FE772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252E9C4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82DA8E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AB59BB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42336E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5FE5F6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3815C6C5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68276B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6112FB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C601BC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E177AA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05C8A00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CAFD3B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05A86B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2BEE4BE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FE1E22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7AF1F6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2455B0A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665D90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C43681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0FC001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E9C106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42E130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69D356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4D5F0D6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367749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93AA7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A4A1DD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868D2E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86E8D5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A46A77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22971915"/>
              </w:rPr>
              <w:t>※特急料</w:t>
            </w:r>
            <w:r w:rsidRPr="00A46A77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22971915"/>
              </w:rPr>
              <w:t>金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431957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7D3F623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3A811C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1BFD14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6CD12B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453187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12DDA8D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5CA2979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49D8B9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B01DC2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6166AC8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AF505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07F7A508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E85241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54C7A6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A3A5D6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7C1DE4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1D8AE6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0A7B55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0CE53B4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511FD6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D7E7A4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8262A0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B25EF8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964053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D28AE4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2CB396F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0B3572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7B2329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EF5D4F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0715011B" w14:textId="77777777" w:rsidTr="00E0466E">
        <w:trPr>
          <w:trHeight w:val="397"/>
          <w:jc w:val="center"/>
        </w:trPr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4282D83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30AD3AD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00B78F9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1D0D72B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27F7D4C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9AA3E3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43212EA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6B0802C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D5F700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4159670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1DD2510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287A8EE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00C9BB5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625D18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03E2F8D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357201A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71B6A64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66568264" w14:textId="77777777" w:rsidTr="00E0466E">
        <w:trPr>
          <w:trHeight w:val="454"/>
          <w:jc w:val="center"/>
        </w:trPr>
        <w:tc>
          <w:tcPr>
            <w:tcW w:w="3290" w:type="dxa"/>
            <w:gridSpan w:val="4"/>
            <w:tcMar>
              <w:left w:w="6" w:type="dxa"/>
              <w:right w:w="6" w:type="dxa"/>
            </w:tcMar>
            <w:vAlign w:val="center"/>
          </w:tcPr>
          <w:p w14:paraId="4BD81517" w14:textId="77777777" w:rsidR="00F161E2" w:rsidRPr="004D07B1" w:rsidRDefault="00F161E2" w:rsidP="00E0466E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2" w:type="dxa"/>
            <w:tcMar>
              <w:left w:w="6" w:type="dxa"/>
              <w:right w:w="6" w:type="dxa"/>
            </w:tcMar>
            <w:vAlign w:val="center"/>
          </w:tcPr>
          <w:p w14:paraId="3BADFA9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1C73F1B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270BBD9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825" w:type="dxa"/>
            <w:tcMar>
              <w:left w:w="6" w:type="dxa"/>
              <w:right w:w="6" w:type="dxa"/>
            </w:tcMar>
            <w:vAlign w:val="center"/>
          </w:tcPr>
          <w:p w14:paraId="087401E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23" w:type="dxa"/>
            <w:tcMar>
              <w:left w:w="6" w:type="dxa"/>
              <w:right w:w="6" w:type="dxa"/>
            </w:tcMar>
            <w:vAlign w:val="center"/>
          </w:tcPr>
          <w:p w14:paraId="6578A99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610E0C8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1" w:type="dxa"/>
            <w:tcMar>
              <w:left w:w="6" w:type="dxa"/>
              <w:right w:w="6" w:type="dxa"/>
            </w:tcMar>
            <w:vAlign w:val="center"/>
          </w:tcPr>
          <w:p w14:paraId="73042DC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025CF9B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gridSpan w:val="2"/>
            <w:tcMar>
              <w:left w:w="6" w:type="dxa"/>
              <w:right w:w="6" w:type="dxa"/>
            </w:tcMar>
            <w:vAlign w:val="center"/>
          </w:tcPr>
          <w:p w14:paraId="43E5CEC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6239AF0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4" w:type="dxa"/>
            <w:tcMar>
              <w:left w:w="6" w:type="dxa"/>
              <w:right w:w="6" w:type="dxa"/>
            </w:tcMar>
            <w:vAlign w:val="center"/>
          </w:tcPr>
          <w:p w14:paraId="59FDC7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6" w:type="dxa"/>
            <w:tcMar>
              <w:left w:w="6" w:type="dxa"/>
              <w:right w:w="6" w:type="dxa"/>
            </w:tcMar>
            <w:vAlign w:val="center"/>
          </w:tcPr>
          <w:p w14:paraId="77D515D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44B4C78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4D07B1" w:rsidRPr="004D07B1" w14:paraId="2FBFDDE2" w14:textId="77777777" w:rsidTr="00E0466E">
        <w:trPr>
          <w:trHeight w:val="397"/>
          <w:jc w:val="center"/>
        </w:trPr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1FD5311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0C7FA8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45" w:type="dxa"/>
            <w:gridSpan w:val="2"/>
            <w:tcMar>
              <w:left w:w="57" w:type="dxa"/>
              <w:right w:w="57" w:type="dxa"/>
            </w:tcMar>
            <w:vAlign w:val="center"/>
          </w:tcPr>
          <w:p w14:paraId="22E293A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39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946AD74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577921CB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D123CBD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1FB11041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6C94F2C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14:paraId="53EF48B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1DC5666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8F55F2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850DCD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1353DB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28D308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06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8B9AD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3DEF9B38" w14:textId="77777777" w:rsidTr="00E0466E">
        <w:trPr>
          <w:trHeight w:val="795"/>
          <w:jc w:val="center"/>
        </w:trPr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D07B1" w:rsidRPr="004D07B1" w14:paraId="5DC565C3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EAFEE48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6E552F6C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14:paraId="55093865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4D07B1" w:rsidRPr="004D07B1" w14:paraId="1CF5688C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8DDD954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14:paraId="71E77681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14:paraId="57BA30F7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14:paraId="0DB87D28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D07B1" w:rsidRPr="004D07B1" w14:paraId="6C76138F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9A62724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76389872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14:paraId="743D3DBB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4D07B1" w:rsidRPr="004D07B1" w14:paraId="62050193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8D9530F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14540E8A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14:paraId="77BE7E6D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14:paraId="751A467B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4D07B1" w:rsidRPr="004D07B1" w14:paraId="59A89BE7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C0ED3F9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2FE6B187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14:paraId="4035591E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4D07B1" w:rsidRPr="004D07B1" w14:paraId="5588F72D" w14:textId="77777777" w:rsidTr="00F161E2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471DC1D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0F160D4B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14:paraId="5C08B808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027F6540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6C5BEAF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1D50FD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0EF37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7E8F1A1A" wp14:editId="52E9612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12BF422B" id="左大かっこ 31" o:spid="_x0000_s1026" type="#_x0000_t85" style="position:absolute;left:0;text-align:left;margin-left:1.95pt;margin-top:4.5pt;width:5.65pt;height:22.7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239FA0F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4D07B1" w:rsidRPr="004D07B1" w14:paraId="42A5FE55" w14:textId="77777777" w:rsidTr="00E0466E">
        <w:trPr>
          <w:trHeight w:val="283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C228B9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4452B87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347B6A1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7DA1214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2985D05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95B0A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6231AF45" w14:textId="77777777" w:rsidTr="00E0466E">
        <w:trPr>
          <w:trHeight w:val="795"/>
          <w:jc w:val="center"/>
        </w:trPr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751AE7A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2435FDA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45" w:type="dxa"/>
            <w:gridSpan w:val="2"/>
            <w:vMerge/>
            <w:tcMar>
              <w:left w:w="57" w:type="dxa"/>
              <w:right w:w="57" w:type="dxa"/>
            </w:tcMar>
          </w:tcPr>
          <w:p w14:paraId="4650156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39" w:type="dxa"/>
            <w:gridSpan w:val="7"/>
            <w:vMerge/>
            <w:tcMar>
              <w:left w:w="57" w:type="dxa"/>
              <w:right w:w="57" w:type="dxa"/>
            </w:tcMar>
          </w:tcPr>
          <w:p w14:paraId="095108C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04CB5CC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06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8B393B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5E415CB3" wp14:editId="0C8E341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1F835F06" id="左大かっこ 30" o:spid="_x0000_s1026" type="#_x0000_t85" style="position:absolute;left:0;text-align:left;margin-left:1.85pt;margin-top:5.7pt;width:5.65pt;height:22.7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6C35ACC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271DE2C7" w14:textId="77777777" w:rsidR="00F161E2" w:rsidRPr="004D07B1" w:rsidRDefault="00F161E2" w:rsidP="00E0466E">
      <w:pPr>
        <w:widowControl/>
        <w:spacing w:line="0" w:lineRule="atLeast"/>
        <w:ind w:firstLineChars="300" w:firstLine="480"/>
        <w:rPr>
          <w:rFonts w:asciiTheme="minorEastAsia" w:hAnsiTheme="minorEastAsia" w:cs="Times New Roman"/>
          <w:sz w:val="16"/>
          <w:szCs w:val="16"/>
        </w:rPr>
      </w:pPr>
      <w:r w:rsidRPr="004D07B1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14:paraId="2C01C9A1" w14:textId="77777777" w:rsidR="00E0466E" w:rsidRPr="004D07B1" w:rsidRDefault="00F161E2" w:rsidP="00E0466E">
      <w:pPr>
        <w:widowControl/>
        <w:spacing w:line="0" w:lineRule="atLeast"/>
        <w:ind w:firstLineChars="300" w:firstLine="480"/>
        <w:rPr>
          <w:rFonts w:asciiTheme="minorEastAsia" w:hAnsiTheme="minorEastAsia" w:cs="Times New Roman"/>
          <w:sz w:val="16"/>
          <w:szCs w:val="16"/>
        </w:rPr>
      </w:pPr>
      <w:r w:rsidRPr="004D07B1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14:paraId="54284F84" w14:textId="5BA0F7C2" w:rsidR="00E0466E" w:rsidRPr="004D07B1" w:rsidRDefault="00F161E2" w:rsidP="00E0466E">
      <w:pPr>
        <w:widowControl/>
        <w:spacing w:line="0" w:lineRule="atLeast"/>
        <w:ind w:firstLineChars="600" w:firstLine="960"/>
        <w:rPr>
          <w:rFonts w:asciiTheme="minorEastAsia" w:hAnsiTheme="minorEastAsia" w:cs="Times New Roman"/>
          <w:sz w:val="16"/>
          <w:szCs w:val="16"/>
        </w:rPr>
      </w:pPr>
      <w:r w:rsidRPr="004D07B1">
        <w:rPr>
          <w:rFonts w:asciiTheme="minorEastAsia" w:hAnsiTheme="minorEastAsia" w:cs="Times New Roman" w:hint="eastAsia"/>
          <w:sz w:val="16"/>
          <w:szCs w:val="16"/>
        </w:rPr>
        <w:t>指示に従ってください。また、復興特別所得税の徴収にも留意してください。</w:t>
      </w:r>
    </w:p>
    <w:p w14:paraId="314010FC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01D862AD" w14:textId="77777777" w:rsidR="00F161E2" w:rsidRPr="004D07B1" w:rsidRDefault="00F161E2" w:rsidP="00F161E2">
      <w:pPr>
        <w:rPr>
          <w:rFonts w:ascii="ＭＳ 明朝" w:eastAsia="ＭＳ 明朝" w:hAnsi="ＭＳ 明朝" w:cs="Times New Roman"/>
          <w:sz w:val="20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4D07B1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4D07B1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654E3321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</w:p>
    <w:p w14:paraId="040C603F" w14:textId="77777777" w:rsidR="00F161E2" w:rsidRPr="004D07B1" w:rsidRDefault="00F161E2" w:rsidP="00F161E2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4D07B1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69D5008A" w14:textId="77777777" w:rsidR="00F161E2" w:rsidRPr="004D07B1" w:rsidRDefault="00F161E2" w:rsidP="00F161E2">
      <w:pPr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4D07B1" w:rsidRPr="004D07B1" w14:paraId="6E9BF6DF" w14:textId="77777777" w:rsidTr="00E0466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829C0E" w14:textId="77777777" w:rsidR="00F161E2" w:rsidRPr="004D07B1" w:rsidRDefault="00F161E2" w:rsidP="00F161E2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14:paraId="4CA98A7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14:paraId="1F31FF1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14:paraId="5C1361C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4D07B1" w:rsidRPr="004D07B1" w14:paraId="7165978D" w14:textId="77777777" w:rsidTr="00E0466E">
        <w:trPr>
          <w:trHeight w:val="1020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05ABD7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4D07B1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14:paraId="6422C91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14:paraId="2589F30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83DA57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002AAF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4D07B1" w:rsidRPr="004D07B1" w14:paraId="542E9097" w14:textId="77777777" w:rsidTr="00E0466E">
        <w:trPr>
          <w:trHeight w:val="340"/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73E38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ED5E4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46C3A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CBB84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14:paraId="416A407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14:paraId="2437A43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A3B86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74E6533B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14:paraId="4313FC6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14:paraId="70C648D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E5490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4D07B1" w:rsidRPr="004D07B1" w14:paraId="73FEC902" w14:textId="77777777" w:rsidTr="00E0466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14:paraId="196DD9E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14:paraId="264D7D1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14:paraId="05C48CB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14:paraId="6057D6A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24D35E2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14:paraId="5BD0A81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14:paraId="6ECD0F4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4BCF4AD1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14:paraId="6A7606D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4CF275C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14:paraId="0C9D01D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14:paraId="7E5BCDC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14:paraId="22F201C5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393A982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14:paraId="17EB720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14:paraId="3E830F73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14:paraId="44F4877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07B1" w:rsidRPr="004D07B1" w14:paraId="5164A99C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0724292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A70A3CC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E488AE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0055F7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92C1DC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C7EB14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3630EA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A355F0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C8A706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6703F60" wp14:editId="5B3C1F7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16D6DCAB" id="コネクタ: カギ線 9" o:spid="_x0000_s1026" type="#_x0000_t34" style="position:absolute;left:0;text-align:left;margin-left:10.95pt;margin-top:36.15pt;width:91.55pt;height:56.6pt;rotation:90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606B40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A352225" w14:textId="3492E235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36BC8B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09002E8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70602A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9FB18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456B70F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45D9D8F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4D07B1" w:rsidRPr="004D07B1" w14:paraId="3CF0D703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DCB9C8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7403B70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634F61A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8D2290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17D96E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5A12610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0E2105D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3EAAB3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CB7B5E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2ECA0CA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853287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944755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625633B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00BCF2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016B77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2889E0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4E2357EC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D07B1" w:rsidRPr="004D07B1" w14:paraId="0D5F595E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E757364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30.10.5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AD8B358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665261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1730237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428EB3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0D4AB1E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9B58DB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509997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4C504B3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F6305B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4DE9A1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ACB2E90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FC636F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2373D8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2C404CCB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39CEDF0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504F4D8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4D07B1" w:rsidRPr="004D07B1" w14:paraId="7B67D66B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DF42CA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B61399D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BEC120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A7D6AA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710153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24CAEA3" w14:textId="37BEFA3E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2D462C1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8DD612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FE4E33F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277EECB5" wp14:editId="4B4B90A7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0" t="76200" r="0" b="19050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7700" cy="3238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5B41A476" id="コネクタ: カギ線 8" o:spid="_x0000_s1026" type="#_x0000_t34" style="position:absolute;left:0;text-align:left;margin-left:28.2pt;margin-top:16.55pt;width:51pt;height:25.5pt;rotation:180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AEEA5B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1057BE9D" w14:textId="07F71452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13846CF" w14:textId="21C2583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37012866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08128" behindDoc="0" locked="0" layoutInCell="1" allowOverlap="1" wp14:anchorId="4432B9B8" wp14:editId="690BA1D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675A6AB1" id="直線矢印コネクタ 7" o:spid="_x0000_s1026" type="#_x0000_t32" style="position:absolute;left:0;text-align:left;margin-left:3.2pt;margin-top:8.7pt;width:48.2pt;height:0;z-index:252208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14:paraId="4277A98C" w14:textId="77777777" w:rsidR="00F161E2" w:rsidRPr="004D07B1" w:rsidRDefault="00F161E2" w:rsidP="00F161E2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03B02732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7DC59A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4D07B1" w:rsidRPr="004D07B1" w14:paraId="69E7019E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999D20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D1AA2C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1E325B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22A1E7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4DF9E4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1C84C4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09152" behindDoc="0" locked="0" layoutInCell="1" allowOverlap="1" wp14:anchorId="7E4C47FC" wp14:editId="4F72860F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21B66532" id="直線矢印コネクタ 5" o:spid="_x0000_s1026" type="#_x0000_t32" style="position:absolute;left:0;text-align:left;margin-left:9.8pt;margin-top:14pt;width:19.85pt;height:0;rotation:90;z-index:2522091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C240CD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E0DC9B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3200F02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90A3DF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8F739B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4F6E024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4A5A9E6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17CE21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7EFA570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64EAB7F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1BA0263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5F104EB8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E35EAF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5847E3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6EA03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AA58B0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BD3E6B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14:paraId="3B4693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D84701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7CCD847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360909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5A97E15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0FABF95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389E77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82483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D18C9A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1AFD190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7AB724E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0581CA86" w14:textId="77777777" w:rsidTr="00E0466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FA8D2B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AA8A99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137E1FE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899CC6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F43B18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12FEA2F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4DBFDC6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5476B44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68EFF53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589F39D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6F7BA8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760C7D8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5838F14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1B8CD1B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04551CD1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03F232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2134E6AA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D07B1" w:rsidRPr="004D07B1" w14:paraId="17F60D72" w14:textId="77777777" w:rsidTr="00E0466E">
        <w:trPr>
          <w:trHeight w:val="454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14:paraId="5F432416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DCC3CA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0F40AD2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3F3EEDF5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C3BAC7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14:paraId="4854309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60D9D9B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14:paraId="208223CA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14:paraId="3BA3BBD9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14:paraId="136A47E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6F553B1D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14:paraId="33C9AB57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14:paraId="5ABF0058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14:paraId="6C7D24B4" w14:textId="77777777" w:rsidR="00F161E2" w:rsidRPr="004D07B1" w:rsidRDefault="00F161E2" w:rsidP="00F161E2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D07B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4D07B1" w:rsidRPr="004D07B1" w14:paraId="2E141CCF" w14:textId="77777777" w:rsidTr="00E0466E">
        <w:trPr>
          <w:trHeight w:val="397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56E9239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14:paraId="0DEC7D4F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14:paraId="4490090E" w14:textId="77777777" w:rsidR="00F161E2" w:rsidRPr="004D07B1" w:rsidRDefault="00F161E2" w:rsidP="00F161E2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4B83141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14:paraId="09467C48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01A9EAF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4846992F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76F726B" w14:textId="77777777" w:rsidR="00F161E2" w:rsidRPr="004D07B1" w:rsidRDefault="00F161E2" w:rsidP="00F161E2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D07B1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14:paraId="6985649C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3D71AA89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CA818E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7CFDBD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3187FF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33B00A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94D74B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4D07B1" w:rsidRPr="004D07B1" w14:paraId="6A85430D" w14:textId="77777777" w:rsidTr="00E0466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D07B1" w:rsidRPr="004D07B1" w14:paraId="43F32C46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4A20363" w14:textId="77777777" w:rsidR="00F161E2" w:rsidRPr="004D07B1" w:rsidRDefault="00F161E2" w:rsidP="00F161E2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6668C185" w14:textId="77777777" w:rsidR="00F161E2" w:rsidRPr="004D07B1" w:rsidRDefault="00F161E2" w:rsidP="00F161E2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5BD4F7A9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14:paraId="142E0143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4D07B1" w:rsidRPr="004D07B1" w14:paraId="7D3E29B1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2F65776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14:paraId="1F864880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14:paraId="7D9808EC" w14:textId="77777777" w:rsidR="00F161E2" w:rsidRPr="004D07B1" w:rsidRDefault="00F161E2" w:rsidP="00F161E2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14:paraId="4C9B4F4D" w14:textId="77777777" w:rsidR="00F161E2" w:rsidRPr="004D07B1" w:rsidRDefault="00F161E2" w:rsidP="00F161E2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14:paraId="54D25AA5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D07B1" w:rsidRPr="004D07B1" w14:paraId="053A5066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4EC42C9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16CAE081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14:paraId="00137348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4D07B1" w:rsidRPr="004D07B1" w14:paraId="7E07C4A4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92B1839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754D088E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14:paraId="274E3303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14:paraId="0B0FBD85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4D07B1" w:rsidRPr="004D07B1" w14:paraId="1922FF94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5E64731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1E4625A1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14:paraId="041E4AAA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4D07B1" w:rsidRPr="004D07B1" w14:paraId="7D450EA2" w14:textId="77777777" w:rsidTr="00F161E2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EB37D7F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76E25BD5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4D07B1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14:paraId="64E9ED64" w14:textId="77777777" w:rsidR="00F161E2" w:rsidRPr="004D07B1" w:rsidRDefault="00F161E2" w:rsidP="00F161E2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5D4F5FFA" w14:textId="77777777" w:rsidR="00F161E2" w:rsidRPr="004D07B1" w:rsidRDefault="00F161E2" w:rsidP="00F161E2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4921CED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3109D458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24089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78DBC7F" wp14:editId="1385462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246E3023" id="左大かっこ 19" o:spid="_x0000_s1026" type="#_x0000_t85" style="position:absolute;left:0;text-align:left;margin-left:1.95pt;margin-top:4.5pt;width:5.65pt;height:22.7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3E6958ED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4D07B1" w:rsidRPr="004D07B1" w14:paraId="2F405B4F" w14:textId="77777777" w:rsidTr="00E0466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14:paraId="156A4A7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29B6F9DE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14:paraId="6B9C7630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6C6F06A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7A5EE7D7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F125B5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4D07B1" w:rsidRPr="004D07B1" w14:paraId="0F9B3F78" w14:textId="77777777" w:rsidTr="00E0466E">
        <w:trPr>
          <w:trHeight w:val="794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14:paraId="52FBB54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14:paraId="1D661486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14:paraId="702E273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14:paraId="35A2DD8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14:paraId="4418F2E2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C2AB174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AE217DE" wp14:editId="4EBA929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4C744529" id="左大かっこ 18" o:spid="_x0000_s1026" type="#_x0000_t85" style="position:absolute;left:0;text-align:left;margin-left:1.85pt;margin-top:5.7pt;width:5.65pt;height:22.7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5CE67173" w14:textId="77777777" w:rsidR="00F161E2" w:rsidRPr="004D07B1" w:rsidRDefault="00F161E2" w:rsidP="00F161E2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4D07B1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51DE8747" w14:textId="757A2796" w:rsidR="00F161E2" w:rsidRPr="004D07B1" w:rsidRDefault="00E0466E" w:rsidP="00E0466E">
      <w:pPr>
        <w:widowControl/>
        <w:spacing w:line="0" w:lineRule="atLeast"/>
        <w:ind w:firstLineChars="300" w:firstLine="480"/>
        <w:jc w:val="left"/>
        <w:rPr>
          <w:rFonts w:asciiTheme="minorEastAsia" w:hAnsiTheme="minorEastAsia" w:cs="Times New Roman"/>
          <w:sz w:val="16"/>
        </w:rPr>
      </w:pPr>
      <w:r w:rsidRPr="004D07B1">
        <w:rPr>
          <w:rFonts w:asciiTheme="minorEastAsia" w:hAnsiTheme="minorEastAsia" w:cs="Times New Roman" w:hint="eastAsia"/>
          <w:sz w:val="16"/>
        </w:rPr>
        <w:t>（</w:t>
      </w:r>
      <w:r w:rsidR="00F161E2" w:rsidRPr="004D07B1">
        <w:rPr>
          <w:rFonts w:asciiTheme="minorEastAsia" w:hAnsiTheme="minorEastAsia" w:cs="Times New Roman" w:hint="eastAsia"/>
          <w:sz w:val="16"/>
        </w:rPr>
        <w:t>注１</w:t>
      </w:r>
      <w:r w:rsidRPr="004D07B1">
        <w:rPr>
          <w:rFonts w:asciiTheme="minorEastAsia" w:hAnsiTheme="minorEastAsia" w:cs="Times New Roman" w:hint="eastAsia"/>
          <w:sz w:val="16"/>
        </w:rPr>
        <w:t>）</w:t>
      </w:r>
      <w:r w:rsidR="00F161E2" w:rsidRPr="004D07B1">
        <w:rPr>
          <w:rFonts w:asciiTheme="minorEastAsia" w:hAnsiTheme="minorEastAsia" w:cs="Times New Roman" w:hint="eastAsia"/>
          <w:sz w:val="16"/>
        </w:rPr>
        <w:t>本様式は、使途に従い不要の場合は抹消して使用してください。</w:t>
      </w:r>
    </w:p>
    <w:p w14:paraId="46FD7A2A" w14:textId="71B9925F" w:rsidR="00E0466E" w:rsidRPr="004D07B1" w:rsidRDefault="00E0466E" w:rsidP="00E0466E">
      <w:pPr>
        <w:ind w:firstLineChars="300" w:firstLine="480"/>
        <w:rPr>
          <w:rFonts w:asciiTheme="minorEastAsia" w:hAnsiTheme="minorEastAsia" w:cs="Times New Roman"/>
          <w:sz w:val="16"/>
        </w:rPr>
      </w:pPr>
      <w:r w:rsidRPr="004D07B1">
        <w:rPr>
          <w:rFonts w:asciiTheme="minorEastAsia" w:hAnsiTheme="minorEastAsia" w:cs="Times New Roman" w:hint="eastAsia"/>
          <w:sz w:val="16"/>
        </w:rPr>
        <w:t>（</w:t>
      </w:r>
      <w:r w:rsidR="00F161E2" w:rsidRPr="004D07B1">
        <w:rPr>
          <w:rFonts w:asciiTheme="minorEastAsia" w:hAnsiTheme="minorEastAsia" w:cs="Times New Roman" w:hint="eastAsia"/>
          <w:sz w:val="16"/>
        </w:rPr>
        <w:t>注２</w:t>
      </w:r>
      <w:r w:rsidRPr="004D07B1">
        <w:rPr>
          <w:rFonts w:asciiTheme="minorEastAsia" w:hAnsiTheme="minorEastAsia" w:cs="Times New Roman" w:hint="eastAsia"/>
          <w:sz w:val="16"/>
        </w:rPr>
        <w:t>）</w:t>
      </w:r>
      <w:r w:rsidR="00F161E2" w:rsidRPr="004D07B1">
        <w:rPr>
          <w:rFonts w:asciiTheme="minorEastAsia" w:hAnsiTheme="minorEastAsia" w:cs="Times New Roman" w:hint="eastAsia"/>
          <w:sz w:val="16"/>
        </w:rPr>
        <w:t>個人払いについては、謝金支出対象者に旅費を支給する場合は、謝金と旅費の合計額に対して源泉徴収を行ってください。ただし、徴収義務の有無や税率については、所管の税務署に確認し、</w:t>
      </w:r>
    </w:p>
    <w:p w14:paraId="3F331D68" w14:textId="7C44FD4D" w:rsidR="00F161E2" w:rsidRPr="00107C1F" w:rsidRDefault="00F161E2" w:rsidP="00107C1F">
      <w:pPr>
        <w:ind w:leftChars="200" w:left="420" w:firstLineChars="300" w:firstLine="480"/>
        <w:rPr>
          <w:rFonts w:asciiTheme="minorEastAsia" w:hAnsiTheme="minorEastAsia" w:cs="Times New Roman"/>
          <w:sz w:val="22"/>
        </w:rPr>
      </w:pPr>
      <w:r w:rsidRPr="004D07B1">
        <w:rPr>
          <w:rFonts w:asciiTheme="minorEastAsia" w:hAnsiTheme="minorEastAsia" w:cs="Times New Roman" w:hint="eastAsia"/>
          <w:sz w:val="16"/>
        </w:rPr>
        <w:t>指示に従ってください。また、復興特別所得税の徴収にも留意してください。</w:t>
      </w:r>
      <w:bookmarkStart w:id="0" w:name="_GoBack"/>
      <w:bookmarkEnd w:id="0"/>
    </w:p>
    <w:sectPr w:rsidR="00F161E2" w:rsidRPr="00107C1F" w:rsidSect="00107C1F">
      <w:footerReference w:type="first" r:id="rId11"/>
      <w:pgSz w:w="16838" w:h="11906" w:orient="landscape" w:code="9"/>
      <w:pgMar w:top="993" w:right="851" w:bottom="993" w:left="851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9D57" w14:textId="77777777" w:rsidR="00297709" w:rsidRDefault="00297709">
      <w:r>
        <w:separator/>
      </w:r>
    </w:p>
  </w:endnote>
  <w:endnote w:type="continuationSeparator" w:id="0">
    <w:p w14:paraId="2C775A9C" w14:textId="77777777" w:rsidR="00297709" w:rsidRDefault="0029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C9AE5" w14:textId="77777777" w:rsidR="00297709" w:rsidRPr="007F59B5" w:rsidRDefault="00297709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297709" w:rsidRDefault="002977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F0A7A" w14:textId="77777777" w:rsidR="00297709" w:rsidRDefault="00297709">
      <w:r>
        <w:separator/>
      </w:r>
    </w:p>
  </w:footnote>
  <w:footnote w:type="continuationSeparator" w:id="0">
    <w:p w14:paraId="7CC42776" w14:textId="77777777" w:rsidR="00297709" w:rsidRDefault="0029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14:paraId="25EC2423" w14:textId="5EAC723B" w:rsidR="00297709" w:rsidRPr="007932DE" w:rsidRDefault="00297709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39886B9A" wp14:editId="6569130F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14:paraId="4194B286" w14:textId="7542DF7C" w:rsidR="00297709" w:rsidRDefault="0029770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="00107C1F" w:rsidRPr="00107C1F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 w:rsidR="00107C1F"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66" o:spid="_x0000_s1026" style="position:absolute;left:0;text-align:left;margin-left:0;margin-top:0;width:60pt;height:70.5pt;z-index:25167257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14:paraId="4194B286" w14:textId="7542DF7C" w:rsidR="00297709" w:rsidRDefault="0029770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107C1F" w:rsidRPr="00107C1F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 w:rsidR="00107C1F">
                                  <w:rPr>
                                    <w:noProof/>
                                    <w:szCs w:val="21"/>
                                  </w:rPr>
                                  <w:t xml:space="preserve"> 1 -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07C1F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20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46D3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1BAB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4F6F80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815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45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8A9"/>
    <w:rsid w:val="00DB48EB"/>
    <w:rsid w:val="00DB4B57"/>
    <w:rsid w:val="00DB560A"/>
    <w:rsid w:val="00DB6364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6DF9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5860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5DB0-61E7-4892-9761-BA896FC3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A014</cp:lastModifiedBy>
  <cp:revision>2</cp:revision>
  <cp:lastPrinted>2018-06-30T09:00:00Z</cp:lastPrinted>
  <dcterms:created xsi:type="dcterms:W3CDTF">2018-07-17T02:33:00Z</dcterms:created>
  <dcterms:modified xsi:type="dcterms:W3CDTF">2018-07-17T02:33:00Z</dcterms:modified>
</cp:coreProperties>
</file>